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5B" w:rsidRDefault="001D6F3B" w:rsidP="00123473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F9F" w:rsidRPr="003E0F9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C065B">
        <w:rPr>
          <w:rFonts w:ascii="Times New Roman" w:hAnsi="Times New Roman" w:cs="Times New Roman"/>
          <w:sz w:val="28"/>
          <w:szCs w:val="28"/>
        </w:rPr>
        <w:t>3</w:t>
      </w:r>
      <w:r w:rsidR="00123473">
        <w:rPr>
          <w:rFonts w:ascii="Times New Roman" w:hAnsi="Times New Roman" w:cs="Times New Roman"/>
          <w:sz w:val="28"/>
          <w:szCs w:val="28"/>
        </w:rPr>
        <w:t xml:space="preserve"> </w:t>
      </w:r>
      <w:r w:rsidR="00CA3DCB" w:rsidRPr="007A332D">
        <w:rPr>
          <w:rFonts w:ascii="Times New Roman" w:hAnsi="Times New Roman" w:cs="Times New Roman"/>
          <w:sz w:val="28"/>
          <w:szCs w:val="28"/>
        </w:rPr>
        <w:t xml:space="preserve">к </w:t>
      </w:r>
      <w:r w:rsidR="00152E79">
        <w:rPr>
          <w:rFonts w:ascii="Times New Roman" w:hAnsi="Times New Roman" w:cs="Times New Roman"/>
          <w:sz w:val="28"/>
          <w:szCs w:val="28"/>
        </w:rPr>
        <w:t>муниципальн</w:t>
      </w:r>
      <w:r w:rsidR="00EC065B">
        <w:rPr>
          <w:rFonts w:ascii="Times New Roman" w:hAnsi="Times New Roman" w:cs="Times New Roman"/>
          <w:sz w:val="28"/>
          <w:szCs w:val="28"/>
        </w:rPr>
        <w:t>ой</w:t>
      </w:r>
      <w:r w:rsidR="00CA3DCB"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C065B">
        <w:rPr>
          <w:rFonts w:ascii="Times New Roman" w:hAnsi="Times New Roman" w:cs="Times New Roman"/>
          <w:sz w:val="28"/>
          <w:szCs w:val="28"/>
        </w:rPr>
        <w:t>е «Развитие образования</w:t>
      </w:r>
      <w:r w:rsidR="004617EA">
        <w:rPr>
          <w:rFonts w:ascii="Times New Roman" w:hAnsi="Times New Roman" w:cs="Times New Roman"/>
          <w:sz w:val="28"/>
          <w:szCs w:val="28"/>
        </w:rPr>
        <w:t>»</w:t>
      </w:r>
      <w:r w:rsidR="0097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65B" w:rsidRDefault="00EC065B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8404F7" w:rsidRDefault="00933FDA" w:rsidP="003F4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</w:t>
      </w:r>
      <w:r w:rsidR="00081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показателей муниципальных</w:t>
      </w:r>
      <w:r w:rsidRPr="0093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оказание </w:t>
      </w:r>
      <w:r w:rsidR="0097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(выполнение) </w:t>
      </w:r>
      <w:r w:rsidR="00081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="002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(работ) </w:t>
      </w:r>
      <w:r w:rsidR="0015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E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</w:t>
      </w:r>
      <w:r w:rsidR="0015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по </w:t>
      </w:r>
      <w:r w:rsidR="0098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868C6" w:rsidRPr="0093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EC065B" w:rsidRDefault="00EC065B" w:rsidP="003F4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</w:t>
      </w:r>
      <w:r w:rsidR="004617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88"/>
        <w:tblW w:w="14365" w:type="dxa"/>
        <w:tblLayout w:type="fixed"/>
        <w:tblLook w:val="04A0" w:firstRow="1" w:lastRow="0" w:firstColumn="1" w:lastColumn="0" w:noHBand="0" w:noVBand="1"/>
      </w:tblPr>
      <w:tblGrid>
        <w:gridCol w:w="4701"/>
        <w:gridCol w:w="936"/>
        <w:gridCol w:w="992"/>
        <w:gridCol w:w="992"/>
        <w:gridCol w:w="1026"/>
        <w:gridCol w:w="1100"/>
        <w:gridCol w:w="1134"/>
        <w:gridCol w:w="1134"/>
        <w:gridCol w:w="1198"/>
        <w:gridCol w:w="1152"/>
      </w:tblGrid>
      <w:tr w:rsidR="00782C45" w:rsidRPr="00F36375" w:rsidTr="00F36375">
        <w:trPr>
          <w:trHeight w:val="298"/>
        </w:trPr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45" w:rsidRPr="00F36375" w:rsidRDefault="00782C45" w:rsidP="00AA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45" w:rsidRPr="00F36375" w:rsidRDefault="00782C45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45" w:rsidRPr="00F36375" w:rsidRDefault="00782C45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районного бюджета на оказание          (выполнение) муниципальной услуги (работы), тыс. </w:t>
            </w:r>
            <w:proofErr w:type="spellStart"/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CC" w:rsidRPr="00F36375" w:rsidRDefault="00AA27CC" w:rsidP="00AA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CC" w:rsidRPr="00F36375" w:rsidRDefault="00AA27CC" w:rsidP="00F363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C" w:rsidRPr="00F36375" w:rsidRDefault="00AA27CC" w:rsidP="00AA2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CC" w:rsidRPr="00F36375" w:rsidRDefault="00AA27CC" w:rsidP="00AA2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7CC" w:rsidRPr="00F36375" w:rsidRDefault="00AA27CC" w:rsidP="00AA2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 (801012О.99.0.БА81АЦ60001)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3637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23941,76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34606,48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34606,48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34606,48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34606,48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 xml:space="preserve"> Реализация основных общеобразовательных программ основного общего образования (802111О.99.0.БА96АЧ08001)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30240,62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50792,63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50792,63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50792,63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50792,63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Реализация адаптированных основных общеобразовательных программ основного общего образования (851200О.99.0.ББ04АА00000)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8306,42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7986,12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7986,12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7986,12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7986,12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 (802112О.99.0.ББ11АЧ08001)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6330,81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8965,93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8965,93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8965,93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8965,93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Предоставление питания (560200О.99.0.ББ18АА00000)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24759,22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31243,07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31243,07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31243,07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31243,07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Присмотр и уход (880900О.99.0.ББ08АБ83000)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3876,35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1948,97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1948,97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1948,97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1948,97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lastRenderedPageBreak/>
              <w:t>Присмотр и уход (880900О.99.0.ББ08АБ76000)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1664,93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2201,07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2201,07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2201,07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Реализация дополнительных общеразвивающих программ (804200О.99.0.ББ52АИ16000)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2384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2384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27699,38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30308,67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30308,67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30308,67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30308,67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(персонифицированное финансирование) (804200О.99.0.ББ52АИ16000)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22272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22272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22272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22272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1461,68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2477,98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2477,98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2477,98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2477,98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(Р.01.1.0001.0001.001)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14918,07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13411,6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13411,6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13411,6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13411,6</w:t>
            </w:r>
          </w:p>
        </w:tc>
      </w:tr>
      <w:tr w:rsidR="00AA27CC" w:rsidRPr="00F36375" w:rsidTr="00F36375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F36375" w:rsidRDefault="00AA27CC" w:rsidP="00AA27CC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Организация и осуществление транспортного обслуживания учащихся образовательных организаций (Р.19.1.0127.0001.001)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5172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5172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5172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4775,92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8350,92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8350,92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8350,92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F36375" w:rsidRDefault="00AA27CC" w:rsidP="00F36375">
            <w:pPr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8350,92</w:t>
            </w:r>
          </w:p>
        </w:tc>
      </w:tr>
    </w:tbl>
    <w:p w:rsidR="00DE3A3B" w:rsidRPr="0059510F" w:rsidRDefault="00DE3A3B" w:rsidP="0059510F">
      <w:pPr>
        <w:jc w:val="center"/>
        <w:rPr>
          <w:sz w:val="20"/>
          <w:szCs w:val="20"/>
        </w:rPr>
      </w:pPr>
    </w:p>
    <w:p w:rsidR="00D46AED" w:rsidRPr="00D46AED" w:rsidRDefault="00AA27CC" w:rsidP="00D46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46AED">
        <w:rPr>
          <w:rFonts w:ascii="Times New Roman" w:hAnsi="Times New Roman" w:cs="Times New Roman"/>
          <w:sz w:val="28"/>
          <w:szCs w:val="28"/>
        </w:rPr>
        <w:t>управления</w:t>
      </w:r>
      <w:r w:rsidR="00D46AED" w:rsidRPr="00D46AED">
        <w:rPr>
          <w:rFonts w:ascii="Times New Roman" w:hAnsi="Times New Roman" w:cs="Times New Roman"/>
          <w:sz w:val="28"/>
          <w:szCs w:val="28"/>
        </w:rPr>
        <w:t xml:space="preserve"> образования, </w:t>
      </w:r>
    </w:p>
    <w:p w:rsidR="00BF4DBD" w:rsidRDefault="00D46AED" w:rsidP="00D46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AED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46AED">
        <w:rPr>
          <w:rFonts w:ascii="Times New Roman" w:hAnsi="Times New Roman" w:cs="Times New Roman"/>
          <w:sz w:val="28"/>
          <w:szCs w:val="28"/>
        </w:rPr>
        <w:t xml:space="preserve">   </w:t>
      </w:r>
      <w:r w:rsidR="00AA27CC">
        <w:rPr>
          <w:rFonts w:ascii="Times New Roman" w:hAnsi="Times New Roman" w:cs="Times New Roman"/>
          <w:sz w:val="28"/>
          <w:szCs w:val="28"/>
        </w:rPr>
        <w:t>А.Р.</w:t>
      </w:r>
      <w:r w:rsidR="0067557D">
        <w:rPr>
          <w:rFonts w:ascii="Times New Roman" w:hAnsi="Times New Roman" w:cs="Times New Roman"/>
          <w:sz w:val="28"/>
          <w:szCs w:val="28"/>
        </w:rPr>
        <w:t xml:space="preserve"> </w:t>
      </w:r>
      <w:r w:rsidR="00AA27CC">
        <w:rPr>
          <w:rFonts w:ascii="Times New Roman" w:hAnsi="Times New Roman" w:cs="Times New Roman"/>
          <w:sz w:val="28"/>
          <w:szCs w:val="28"/>
        </w:rPr>
        <w:t>Косарев</w:t>
      </w:r>
    </w:p>
    <w:sectPr w:rsidR="00BF4DBD" w:rsidSect="00782C4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71F"/>
    <w:multiLevelType w:val="hybridMultilevel"/>
    <w:tmpl w:val="AAC6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2B55"/>
    <w:multiLevelType w:val="hybridMultilevel"/>
    <w:tmpl w:val="FA82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FDA"/>
    <w:rsid w:val="00001D09"/>
    <w:rsid w:val="000022F1"/>
    <w:rsid w:val="000262F5"/>
    <w:rsid w:val="000411AC"/>
    <w:rsid w:val="00051ED9"/>
    <w:rsid w:val="00056180"/>
    <w:rsid w:val="00056FC7"/>
    <w:rsid w:val="00072410"/>
    <w:rsid w:val="0007268A"/>
    <w:rsid w:val="00073A8E"/>
    <w:rsid w:val="00080D1C"/>
    <w:rsid w:val="00081C15"/>
    <w:rsid w:val="00084CAA"/>
    <w:rsid w:val="0008511E"/>
    <w:rsid w:val="00087E0D"/>
    <w:rsid w:val="000F0263"/>
    <w:rsid w:val="001157F5"/>
    <w:rsid w:val="00123473"/>
    <w:rsid w:val="00143DB9"/>
    <w:rsid w:val="00145986"/>
    <w:rsid w:val="00152E79"/>
    <w:rsid w:val="0015320A"/>
    <w:rsid w:val="00157090"/>
    <w:rsid w:val="00167C48"/>
    <w:rsid w:val="001A4494"/>
    <w:rsid w:val="001A7BE8"/>
    <w:rsid w:val="001C416F"/>
    <w:rsid w:val="001C5764"/>
    <w:rsid w:val="001D6F3B"/>
    <w:rsid w:val="001E0D4D"/>
    <w:rsid w:val="001E3F07"/>
    <w:rsid w:val="001E6254"/>
    <w:rsid w:val="00200397"/>
    <w:rsid w:val="00204D81"/>
    <w:rsid w:val="002070DB"/>
    <w:rsid w:val="00207F0F"/>
    <w:rsid w:val="00217765"/>
    <w:rsid w:val="00244313"/>
    <w:rsid w:val="00246823"/>
    <w:rsid w:val="00251760"/>
    <w:rsid w:val="0027124D"/>
    <w:rsid w:val="00275595"/>
    <w:rsid w:val="00287347"/>
    <w:rsid w:val="0029470C"/>
    <w:rsid w:val="002A4290"/>
    <w:rsid w:val="002B423B"/>
    <w:rsid w:val="002C16A1"/>
    <w:rsid w:val="002C6512"/>
    <w:rsid w:val="002D4BC0"/>
    <w:rsid w:val="002E0587"/>
    <w:rsid w:val="002E1D4F"/>
    <w:rsid w:val="002E5288"/>
    <w:rsid w:val="002F5928"/>
    <w:rsid w:val="002F777F"/>
    <w:rsid w:val="00317FD7"/>
    <w:rsid w:val="00335CA7"/>
    <w:rsid w:val="00342CC5"/>
    <w:rsid w:val="00345103"/>
    <w:rsid w:val="00351A3E"/>
    <w:rsid w:val="00362C22"/>
    <w:rsid w:val="00364E59"/>
    <w:rsid w:val="003917AB"/>
    <w:rsid w:val="003A7217"/>
    <w:rsid w:val="003D1E42"/>
    <w:rsid w:val="003D4F26"/>
    <w:rsid w:val="003D746D"/>
    <w:rsid w:val="003E0F9F"/>
    <w:rsid w:val="003F375E"/>
    <w:rsid w:val="003F487E"/>
    <w:rsid w:val="00401BC8"/>
    <w:rsid w:val="00412EE9"/>
    <w:rsid w:val="004175A2"/>
    <w:rsid w:val="00424FAF"/>
    <w:rsid w:val="00446208"/>
    <w:rsid w:val="004617EA"/>
    <w:rsid w:val="00462BFD"/>
    <w:rsid w:val="004A572E"/>
    <w:rsid w:val="004E4BAF"/>
    <w:rsid w:val="004F0514"/>
    <w:rsid w:val="00510BF6"/>
    <w:rsid w:val="00521999"/>
    <w:rsid w:val="005221E1"/>
    <w:rsid w:val="00527D63"/>
    <w:rsid w:val="00536ECD"/>
    <w:rsid w:val="00556C11"/>
    <w:rsid w:val="0056219A"/>
    <w:rsid w:val="00577DA6"/>
    <w:rsid w:val="0059510F"/>
    <w:rsid w:val="005B5AAF"/>
    <w:rsid w:val="005D2293"/>
    <w:rsid w:val="005D3E40"/>
    <w:rsid w:val="005E2D02"/>
    <w:rsid w:val="005E7560"/>
    <w:rsid w:val="005F01AD"/>
    <w:rsid w:val="00600281"/>
    <w:rsid w:val="00602F1F"/>
    <w:rsid w:val="0060664C"/>
    <w:rsid w:val="00610F83"/>
    <w:rsid w:val="006209D4"/>
    <w:rsid w:val="00620A69"/>
    <w:rsid w:val="0062201B"/>
    <w:rsid w:val="00624BB1"/>
    <w:rsid w:val="0062619F"/>
    <w:rsid w:val="00636EA4"/>
    <w:rsid w:val="0064417C"/>
    <w:rsid w:val="00656FE8"/>
    <w:rsid w:val="0067557D"/>
    <w:rsid w:val="006951D3"/>
    <w:rsid w:val="00695DCB"/>
    <w:rsid w:val="006A3633"/>
    <w:rsid w:val="006A7645"/>
    <w:rsid w:val="006B51A8"/>
    <w:rsid w:val="006C6E09"/>
    <w:rsid w:val="006D0F23"/>
    <w:rsid w:val="006E6155"/>
    <w:rsid w:val="0071045D"/>
    <w:rsid w:val="00734A51"/>
    <w:rsid w:val="0077640E"/>
    <w:rsid w:val="00782C45"/>
    <w:rsid w:val="007862D3"/>
    <w:rsid w:val="007A2168"/>
    <w:rsid w:val="007C0B6F"/>
    <w:rsid w:val="007C7177"/>
    <w:rsid w:val="007C737B"/>
    <w:rsid w:val="007D2711"/>
    <w:rsid w:val="008004E8"/>
    <w:rsid w:val="008013FE"/>
    <w:rsid w:val="00821804"/>
    <w:rsid w:val="00822CC3"/>
    <w:rsid w:val="00834103"/>
    <w:rsid w:val="008404F7"/>
    <w:rsid w:val="0085186C"/>
    <w:rsid w:val="00870B41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3FDA"/>
    <w:rsid w:val="00937922"/>
    <w:rsid w:val="0095673A"/>
    <w:rsid w:val="00960E27"/>
    <w:rsid w:val="009719EE"/>
    <w:rsid w:val="00975E2A"/>
    <w:rsid w:val="0097655B"/>
    <w:rsid w:val="009868C6"/>
    <w:rsid w:val="009930A9"/>
    <w:rsid w:val="009B1FAF"/>
    <w:rsid w:val="009B2EA7"/>
    <w:rsid w:val="009B5DDE"/>
    <w:rsid w:val="009C6952"/>
    <w:rsid w:val="009C6A1B"/>
    <w:rsid w:val="009D2D4D"/>
    <w:rsid w:val="009D6869"/>
    <w:rsid w:val="009D7D19"/>
    <w:rsid w:val="009E5012"/>
    <w:rsid w:val="009F0CBA"/>
    <w:rsid w:val="009F6E72"/>
    <w:rsid w:val="00A03058"/>
    <w:rsid w:val="00A23CCF"/>
    <w:rsid w:val="00A71C3F"/>
    <w:rsid w:val="00A74FC6"/>
    <w:rsid w:val="00A9715A"/>
    <w:rsid w:val="00A972DD"/>
    <w:rsid w:val="00AA27CC"/>
    <w:rsid w:val="00AB1FBA"/>
    <w:rsid w:val="00AB20D9"/>
    <w:rsid w:val="00AB2C75"/>
    <w:rsid w:val="00AB3DE7"/>
    <w:rsid w:val="00AB6ACA"/>
    <w:rsid w:val="00AC568D"/>
    <w:rsid w:val="00AF5709"/>
    <w:rsid w:val="00B307B2"/>
    <w:rsid w:val="00B333CF"/>
    <w:rsid w:val="00B47065"/>
    <w:rsid w:val="00B54EF9"/>
    <w:rsid w:val="00B571F9"/>
    <w:rsid w:val="00B71570"/>
    <w:rsid w:val="00B77B00"/>
    <w:rsid w:val="00BA2EC2"/>
    <w:rsid w:val="00BA4EDB"/>
    <w:rsid w:val="00BB2EEE"/>
    <w:rsid w:val="00BD00EE"/>
    <w:rsid w:val="00BD1A24"/>
    <w:rsid w:val="00BE5FF3"/>
    <w:rsid w:val="00BF4DBD"/>
    <w:rsid w:val="00BF7DD6"/>
    <w:rsid w:val="00C3037B"/>
    <w:rsid w:val="00C44102"/>
    <w:rsid w:val="00C46645"/>
    <w:rsid w:val="00C871AF"/>
    <w:rsid w:val="00C94629"/>
    <w:rsid w:val="00CA3DCB"/>
    <w:rsid w:val="00CA7E21"/>
    <w:rsid w:val="00CB3298"/>
    <w:rsid w:val="00CB6212"/>
    <w:rsid w:val="00CD14FA"/>
    <w:rsid w:val="00CF7D36"/>
    <w:rsid w:val="00D0593F"/>
    <w:rsid w:val="00D2113B"/>
    <w:rsid w:val="00D3552A"/>
    <w:rsid w:val="00D46AED"/>
    <w:rsid w:val="00D55F7C"/>
    <w:rsid w:val="00DA61E0"/>
    <w:rsid w:val="00DB4312"/>
    <w:rsid w:val="00DC3723"/>
    <w:rsid w:val="00DC726E"/>
    <w:rsid w:val="00DE1CED"/>
    <w:rsid w:val="00DE3A3B"/>
    <w:rsid w:val="00DF03E1"/>
    <w:rsid w:val="00DF22B0"/>
    <w:rsid w:val="00E00467"/>
    <w:rsid w:val="00E014A8"/>
    <w:rsid w:val="00E051B5"/>
    <w:rsid w:val="00E07456"/>
    <w:rsid w:val="00E3602C"/>
    <w:rsid w:val="00E720F6"/>
    <w:rsid w:val="00E8770F"/>
    <w:rsid w:val="00EC0182"/>
    <w:rsid w:val="00EC065B"/>
    <w:rsid w:val="00EC51C3"/>
    <w:rsid w:val="00ED0570"/>
    <w:rsid w:val="00EE781C"/>
    <w:rsid w:val="00F36375"/>
    <w:rsid w:val="00F414D2"/>
    <w:rsid w:val="00F44A33"/>
    <w:rsid w:val="00F6025E"/>
    <w:rsid w:val="00F817A2"/>
    <w:rsid w:val="00F87921"/>
    <w:rsid w:val="00F9412D"/>
    <w:rsid w:val="00FA45AF"/>
    <w:rsid w:val="00FB6E0D"/>
    <w:rsid w:val="00FC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DEDCC-F5FB-458F-9482-D13C195C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Косарев Александр Рафикович</cp:lastModifiedBy>
  <cp:revision>75</cp:revision>
  <cp:lastPrinted>2023-08-17T01:27:00Z</cp:lastPrinted>
  <dcterms:created xsi:type="dcterms:W3CDTF">2013-06-04T06:16:00Z</dcterms:created>
  <dcterms:modified xsi:type="dcterms:W3CDTF">2023-10-24T08:31:00Z</dcterms:modified>
</cp:coreProperties>
</file>